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69" w:rsidRDefault="00DD16A5" w:rsidP="000B56C0">
      <w:pPr>
        <w:tabs>
          <w:tab w:val="left" w:pos="4020"/>
        </w:tabs>
        <w:spacing w:after="100" w:afterAutospacing="1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pict>
          <v:group id="_x0000_s1026" style="position:absolute;left:0;text-align:left;margin-left:207pt;margin-top:3.4pt;width:36pt;height:45pt;z-index:251658240" coordorigin="5879,10044" coordsize="881,1077">
            <v:shape id="_x0000_s1027" style="position:absolute;left:5879;top:10044;width:881;height:1077" coordsize="1762,2155" path="m882,2155r-48,-11l787,2132r-44,-12l699,2106r-43,-14l614,2078r-41,-15l534,2047r-38,-17l459,2013r-36,-18l389,1978r-33,-19l324,1941r-31,-19l265,1902r-28,-19l211,1863r-26,-20l162,1822r-22,-21l120,1780r-20,-21l83,1738,67,1718,53,1697,40,1676,29,1655,19,1634r-8,-21l5,1593,,1572,,,882,r880,l1762,1572r-5,21l1751,1613r-7,21l1734,1655r-12,21l1709,1697r-14,21l1679,1738r-17,21l1642,1780r-20,21l1600,1822r-23,21l1552,1863r-27,20l1498,1902r-29,20l1438,1941r-32,18l1374,1978r-34,17l1304,2013r-37,17l1229,2047r-39,16l1149,2078r-41,14l1065,2106r-45,14l975,2132r-47,12l882,2155xm882,2106r-45,-11l794,2085r-41,-13l711,2059r-39,-12l633,2033r-38,-15l559,2002r-36,-15l490,1971r-33,-16l425,1937r-31,-17l365,1902r-29,-18l309,1865r-26,-18l259,1828r-22,-20l215,1788r-21,-19l175,1749r-17,-20l141,1709r-15,-19l113,1669r-11,-20l91,1629r-9,-20l75,1590r-7,-20l64,1550,64,49r818,l1698,49r,1501l1693,1570r-4,20l1681,1609r-10,20l1662,1649r-13,20l1636,1690r-15,19l1605,1729r-18,20l1568,1769r-21,19l1526,1808r-23,20l1479,1847r-26,18l1426,1884r-29,18l1368,1920r-31,17l1305,1955r-32,16l1239,1987r-36,15l1167,2018r-37,15l1090,2047r-39,12l1009,2072r-41,13l925,2095r-43,11xe" fillcolor="black" stroked="f">
              <v:path arrowok="t"/>
              <o:lock v:ext="edit" verticies="t"/>
            </v:shape>
            <v:shape id="_x0000_s1028" style="position:absolute;left:5991;top:10095;width:658;height:974" coordsize="1317,1947" path="m659,l635,24,616,50,598,74r-14,27l571,126r-8,27l555,180r-6,27l547,234r-3,28l544,291r2,29l548,350r3,29l554,409r5,31l569,502r10,65l582,600r5,33l590,667r2,35l594,737r,36l592,809r-2,36l585,882r-6,37l569,958r-11,39l532,1027r-22,28l492,1082r-16,25l462,1132r-12,26l435,1186r-15,31l402,1214r-16,-4l370,1207r-14,-5l343,1197r-12,-6l321,1186r-10,-6l302,1173r-7,-6l289,1160r-5,-7l279,1145r-2,-7l274,1131r-1,-8l273,1115r1,-7l275,1100r4,-7l283,1086r5,-9l294,1071r6,-7l307,1058r9,-7l326,1045r10,-6l347,1033r12,-4l371,1024r14,-3l387,982r3,-36l390,909r,-36l390,838r-3,-35l385,769r-4,-33l376,702r-5,-33l365,638r-7,-31l349,576r-9,-30l331,517,320,488,307,460,294,433,280,407,264,380,248,355,231,330,213,307,194,283,173,261,153,239,129,218,106,197,81,177,56,159,27,140,,124,5,1541r355,-1l368,1576r9,34l388,1643r13,31l414,1704r16,28l446,1760r19,26l484,1811r21,23l527,1857r24,21l575,1896r27,19l629,1932r30,15l687,1932r28,-17l741,1896r24,-18l789,1857r22,-23l832,1811r19,-25l870,1760r17,-28l902,1704r13,-30l928,1643r11,-33l948,1576r9,-36l1312,1541r5,-1417l1289,140r-27,19l1236,177r-26,20l1187,218r-22,21l1143,261r-20,22l1103,307r-18,23l1068,355r-16,25l1037,407r-15,26l1009,460r-11,28l987,517r-12,29l967,576r-9,31l951,638r-6,31l940,702r-5,34l931,769r-2,34l928,838r-2,35l926,909r,37l929,982r2,39l945,1024r12,5l969,1033r11,6l990,1045r10,6l1009,1058r7,6l1023,1071r5,6l1033,1086r4,7l1041,1100r1,8l1043,1115r,8l1042,1131r-1,7l1037,1145r-4,8l1027,1160r-6,7l1014,1173r-9,7l996,1186r-11,5l973,1197r-12,5l946,1207r-16,3l914,1214r-17,3l881,1186r-14,-28l854,1132r-14,-25l824,1082r-17,-27l785,1027,758,997,747,958r-9,-39l731,882r-5,-37l724,809r-2,-36l722,737r2,-35l726,667r4,-34l734,600r4,-33l748,502r10,-62l762,409r3,-30l769,350r1,-30l772,291r,-29l770,234r-3,-27l761,180r-7,-27l745,126,732,101,719,74,702,50,681,24,659,xm485,1537r109,l594,1714r-10,-6l575,1702r-9,-7l557,1687r-8,-8l541,1669r-8,-9l526,1650r-7,-12l512,1625r-6,-13l501,1600r-5,-16l492,1569r-4,-15l485,1537xm128,1193r,272l155,1465r27,l210,1465r29,l267,1465r28,l323,1465r26,l350,1448r3,-16l355,1415r5,-19l366,1376r8,-21l383,1333r13,-23l377,1310r-18,-1l342,1308r-17,-4l309,1301r-16,-5l278,1291r-14,-7l251,1277r-12,-8l226,1259r-11,-11l205,1237r-8,-13l189,1209r-7,-15l128,1193xm468,1468r145,-2l613,1394r-16,-6l580,1382r-16,-6l548,1369r-15,-8l520,1352r-5,-6l510,1341r-4,-5l504,1329r-6,7l493,1343r-5,8l483,1359r-9,17l468,1395r-3,19l463,1433r,8l465,1451r1,9l468,1468xm659,1315r-18,-4l625,1308r-13,-5l600,1297r-10,-6l580,1286r-7,-7l566,1271r-6,-9l557,1254r-3,-8l553,1237r-1,-10l552,1217r1,-10l555,1196r7,-22l571,1152r11,-25l596,1103r31,-50l659,1002r32,51l720,1103r14,24l746,1152r8,22l761,1196r2,11l764,1217r,10l764,1237r-2,9l759,1254r-3,8l751,1271r-8,8l736,1286r-10,5l716,1297r-12,6l691,1308r-16,3l659,1315xm122,365r,712l187,1079r2,-11l192,1059r4,-9l199,1040r9,-17l219,1008r12,-14l245,981r13,-12l272,960r7,-15l285,930r5,-16l294,896r2,-17l297,860r,-19l297,823r-2,-20l293,783r-4,-19l285,743,274,702,261,660,246,618,229,577,212,538,193,498,156,426,122,365xm831,1537r-107,l724,1714r8,-6l741,1702r10,-7l759,1687r9,-8l775,1669r8,-9l790,1650r7,-12l804,1625r6,-13l816,1600r4,-16l824,1569r4,-15l831,1537xm1188,1193r,272l1162,1465r-28,l1106,1465r-29,l1049,1465r-28,l994,1465r-27,l966,1448r-2,-16l961,1415r-5,-19l950,1376r-8,-21l932,1333r-11,-23l940,1310r17,-1l974,1308r17,-4l1007,1301r16,-5l1038,1291r14,-7l1065,1277r14,-8l1090,1259r11,-11l1111,1237r8,-13l1127,1209r7,-15l1188,1193xm848,1468r-145,-2l703,1394r16,-6l736,1382r17,-6l769,1369r15,-8l796,1352r5,-6l806,1341r4,-5l812,1329r6,7l823,1343r6,8l834,1359r8,17l848,1395r3,19l853,1433r,8l851,1451r-1,9l848,1468xm1194,365r,712l1129,1079r-1,-11l1124,1059r-2,-9l1118,1040r-10,-17l1097,1008r-12,-14l1073,981r-14,-12l1045,960r-8,-15l1031,930r-5,-16l1022,896r-2,-17l1018,860r,-19l1020,823r1,-20l1023,783r4,-19l1031,743r11,-41l1055,660r15,-42l1087,577r17,-39l1123,498r37,-72l1194,365xe" fillcolor="black" stroked="f">
              <v:path arrowok="t"/>
              <o:lock v:ext="edit" verticies="t"/>
            </v:shape>
          </v:group>
        </w:pict>
      </w:r>
    </w:p>
    <w:p w:rsidR="000B56C0" w:rsidRDefault="000B56C0" w:rsidP="00B21469">
      <w:pPr>
        <w:jc w:val="both"/>
        <w:rPr>
          <w:sz w:val="28"/>
          <w:szCs w:val="28"/>
          <w:lang w:val="uk-UA"/>
        </w:rPr>
      </w:pPr>
    </w:p>
    <w:p w:rsidR="000B56C0" w:rsidRPr="000B56C0" w:rsidRDefault="000B56C0" w:rsidP="00B21469">
      <w:pPr>
        <w:jc w:val="both"/>
        <w:rPr>
          <w:sz w:val="28"/>
          <w:szCs w:val="28"/>
          <w:lang w:val="uk-UA"/>
        </w:rPr>
      </w:pPr>
    </w:p>
    <w:p w:rsidR="00CB32A5" w:rsidRPr="00A24617" w:rsidRDefault="00CB32A5" w:rsidP="00CB32A5">
      <w:pPr>
        <w:spacing w:line="360" w:lineRule="auto"/>
        <w:jc w:val="center"/>
        <w:rPr>
          <w:sz w:val="28"/>
          <w:szCs w:val="28"/>
          <w:lang w:val="uk-UA"/>
        </w:rPr>
      </w:pPr>
      <w:r w:rsidRPr="00A24617">
        <w:rPr>
          <w:sz w:val="28"/>
          <w:szCs w:val="28"/>
        </w:rPr>
        <w:t>ХЕРСОНСЬКА ЗАГАЛЬНООСВ</w:t>
      </w:r>
      <w:r w:rsidRPr="00A24617">
        <w:rPr>
          <w:sz w:val="28"/>
          <w:szCs w:val="28"/>
          <w:lang w:val="uk-UA"/>
        </w:rPr>
        <w:t>ІТНЯ ШКОЛА І-ІІІ СТУПЕНІВ № 32</w:t>
      </w:r>
    </w:p>
    <w:p w:rsidR="00CB32A5" w:rsidRPr="00A24617" w:rsidRDefault="00CB32A5" w:rsidP="00CB32A5">
      <w:pPr>
        <w:spacing w:line="360" w:lineRule="auto"/>
        <w:jc w:val="center"/>
        <w:rPr>
          <w:sz w:val="28"/>
          <w:szCs w:val="28"/>
          <w:lang w:val="uk-UA"/>
        </w:rPr>
      </w:pPr>
      <w:r w:rsidRPr="00A24617">
        <w:rPr>
          <w:sz w:val="28"/>
          <w:szCs w:val="28"/>
          <w:lang w:val="uk-UA"/>
        </w:rPr>
        <w:t>ХЕРСОНСЬКОЇ МІСЬКОЇ РАДИ</w:t>
      </w:r>
    </w:p>
    <w:p w:rsidR="00CB32A5" w:rsidRPr="000B56C0" w:rsidRDefault="00CB32A5" w:rsidP="00CB32A5">
      <w:pPr>
        <w:spacing w:line="360" w:lineRule="auto"/>
        <w:jc w:val="center"/>
        <w:rPr>
          <w:sz w:val="28"/>
          <w:szCs w:val="28"/>
          <w:lang w:val="uk-UA"/>
        </w:rPr>
      </w:pPr>
      <w:r w:rsidRPr="000B56C0">
        <w:rPr>
          <w:sz w:val="28"/>
          <w:szCs w:val="28"/>
          <w:lang w:val="uk-UA"/>
        </w:rPr>
        <w:t>Н А К А З</w:t>
      </w:r>
    </w:p>
    <w:p w:rsidR="00CB32A5" w:rsidRDefault="002E516C" w:rsidP="00CB32A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11.02.2021</w:t>
      </w:r>
      <w:r w:rsidR="00CB32A5" w:rsidRPr="00A24617">
        <w:rPr>
          <w:sz w:val="28"/>
          <w:szCs w:val="28"/>
          <w:lang w:val="uk-UA"/>
        </w:rPr>
        <w:t xml:space="preserve"> р.</w:t>
      </w:r>
      <w:r w:rsidR="00CB32A5" w:rsidRPr="00A24617">
        <w:rPr>
          <w:sz w:val="28"/>
          <w:szCs w:val="28"/>
          <w:lang w:val="uk-UA"/>
        </w:rPr>
        <w:tab/>
      </w:r>
      <w:r w:rsidR="00CB32A5" w:rsidRPr="00A24617">
        <w:rPr>
          <w:sz w:val="28"/>
          <w:szCs w:val="28"/>
          <w:lang w:val="uk-UA"/>
        </w:rPr>
        <w:tab/>
      </w:r>
      <w:r w:rsidR="00CB32A5" w:rsidRPr="00A2461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B32A5" w:rsidRPr="00A24617">
        <w:rPr>
          <w:sz w:val="28"/>
          <w:szCs w:val="28"/>
          <w:lang w:val="uk-UA"/>
        </w:rPr>
        <w:tab/>
      </w:r>
      <w:r w:rsidR="00CB32A5" w:rsidRPr="00A24617">
        <w:rPr>
          <w:sz w:val="28"/>
          <w:szCs w:val="28"/>
          <w:lang w:val="uk-UA"/>
        </w:rPr>
        <w:tab/>
        <w:t xml:space="preserve">           № </w:t>
      </w:r>
      <w:r>
        <w:rPr>
          <w:sz w:val="28"/>
          <w:szCs w:val="28"/>
          <w:lang w:val="uk-UA"/>
        </w:rPr>
        <w:t>17</w:t>
      </w:r>
    </w:p>
    <w:p w:rsidR="001453EA" w:rsidRPr="00A24617" w:rsidRDefault="001453EA" w:rsidP="00CB32A5">
      <w:pPr>
        <w:spacing w:line="360" w:lineRule="auto"/>
        <w:rPr>
          <w:sz w:val="28"/>
          <w:szCs w:val="28"/>
          <w:lang w:val="uk-UA"/>
        </w:rPr>
      </w:pPr>
    </w:p>
    <w:p w:rsidR="002E516C" w:rsidRDefault="003736AD" w:rsidP="001453EA">
      <w:pPr>
        <w:spacing w:line="240" w:lineRule="atLeast"/>
        <w:rPr>
          <w:sz w:val="28"/>
          <w:szCs w:val="28"/>
          <w:lang w:val="uk-UA"/>
        </w:rPr>
      </w:pPr>
      <w:r w:rsidRPr="00A24617">
        <w:rPr>
          <w:sz w:val="28"/>
          <w:szCs w:val="28"/>
          <w:lang w:val="uk-UA"/>
        </w:rPr>
        <w:t xml:space="preserve">Про </w:t>
      </w:r>
      <w:r w:rsidR="001453EA">
        <w:rPr>
          <w:sz w:val="28"/>
          <w:szCs w:val="28"/>
          <w:lang w:val="uk-UA"/>
        </w:rPr>
        <w:t>змін</w:t>
      </w:r>
      <w:r w:rsidR="00AF721E">
        <w:rPr>
          <w:sz w:val="28"/>
          <w:szCs w:val="28"/>
          <w:lang w:val="uk-UA"/>
        </w:rPr>
        <w:t>у</w:t>
      </w:r>
      <w:r w:rsidR="001453EA">
        <w:rPr>
          <w:sz w:val="28"/>
          <w:szCs w:val="28"/>
          <w:lang w:val="uk-UA"/>
        </w:rPr>
        <w:t xml:space="preserve"> режиму роботи </w:t>
      </w:r>
    </w:p>
    <w:p w:rsidR="003736AD" w:rsidRPr="00A24617" w:rsidRDefault="002E516C" w:rsidP="001453EA">
      <w:pPr>
        <w:spacing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закладу освіти</w:t>
      </w:r>
    </w:p>
    <w:p w:rsidR="007A4877" w:rsidRPr="00A24617" w:rsidRDefault="007A4877" w:rsidP="00CB32A5">
      <w:pPr>
        <w:spacing w:line="240" w:lineRule="atLeast"/>
        <w:rPr>
          <w:sz w:val="28"/>
          <w:szCs w:val="28"/>
          <w:lang w:val="uk-UA"/>
        </w:rPr>
      </w:pPr>
    </w:p>
    <w:p w:rsidR="00797E9D" w:rsidRPr="00A24617" w:rsidRDefault="001453EA" w:rsidP="003B0764">
      <w:pPr>
        <w:spacing w:line="240" w:lineRule="atLeast"/>
        <w:ind w:firstLine="720"/>
        <w:jc w:val="both"/>
        <w:rPr>
          <w:sz w:val="28"/>
          <w:szCs w:val="28"/>
          <w:lang w:val="uk-UA"/>
        </w:rPr>
      </w:pPr>
      <w:r>
        <w:rPr>
          <w:color w:val="262626"/>
          <w:spacing w:val="-4"/>
          <w:sz w:val="28"/>
          <w:szCs w:val="28"/>
          <w:lang w:val="uk-UA"/>
        </w:rPr>
        <w:t xml:space="preserve">Згідно зі ст.23 Закону України «Про освіту», </w:t>
      </w:r>
      <w:r w:rsidR="002E516C">
        <w:rPr>
          <w:color w:val="262626"/>
          <w:spacing w:val="-4"/>
          <w:sz w:val="28"/>
          <w:szCs w:val="28"/>
          <w:lang w:val="uk-UA"/>
        </w:rPr>
        <w:t xml:space="preserve">Положенням про організацію роботи з охорони праці та безпеки життєдіяльності учасників освітнього процесу, оперативної інформації Херсонського обласного центру гідрометеорології №2 від 10.02.2021р., </w:t>
      </w:r>
      <w:r>
        <w:rPr>
          <w:color w:val="262626"/>
          <w:spacing w:val="-4"/>
          <w:sz w:val="28"/>
          <w:szCs w:val="28"/>
          <w:lang w:val="uk-UA"/>
        </w:rPr>
        <w:t xml:space="preserve">з метою </w:t>
      </w:r>
      <w:r w:rsidR="002E516C">
        <w:rPr>
          <w:color w:val="262626"/>
          <w:spacing w:val="-4"/>
          <w:sz w:val="28"/>
          <w:szCs w:val="28"/>
          <w:lang w:val="uk-UA"/>
        </w:rPr>
        <w:t>попередження травмування учасників освітнього процесу</w:t>
      </w:r>
    </w:p>
    <w:p w:rsidR="003B0764" w:rsidRPr="00A24617" w:rsidRDefault="003B0764" w:rsidP="00D75724">
      <w:pPr>
        <w:spacing w:line="360" w:lineRule="auto"/>
        <w:rPr>
          <w:sz w:val="28"/>
          <w:szCs w:val="28"/>
          <w:lang w:val="uk-UA"/>
        </w:rPr>
      </w:pPr>
    </w:p>
    <w:p w:rsidR="00D75724" w:rsidRPr="00A24617" w:rsidRDefault="00D75724" w:rsidP="00D75724">
      <w:pPr>
        <w:spacing w:line="360" w:lineRule="auto"/>
        <w:rPr>
          <w:sz w:val="28"/>
          <w:szCs w:val="28"/>
          <w:lang w:val="uk-UA"/>
        </w:rPr>
      </w:pPr>
      <w:r w:rsidRPr="00A24617">
        <w:rPr>
          <w:sz w:val="28"/>
          <w:szCs w:val="28"/>
          <w:lang w:val="uk-UA"/>
        </w:rPr>
        <w:t>НАКАЗУЮ:</w:t>
      </w:r>
    </w:p>
    <w:p w:rsidR="00F07299" w:rsidRDefault="002E516C" w:rsidP="000B56C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Організувати освітній процес 12.02.2021р. в дистанційній формі.</w:t>
      </w:r>
    </w:p>
    <w:p w:rsidR="001453EA" w:rsidRDefault="002E516C" w:rsidP="000B56C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Класним керівникам 1-11 класів довести зміст даного наказу до відома учнів та батьків.</w:t>
      </w:r>
    </w:p>
    <w:p w:rsidR="001453EA" w:rsidRDefault="002E516C" w:rsidP="000B56C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Розмістити наказ на сайті школи.</w:t>
      </w:r>
    </w:p>
    <w:p w:rsidR="00F07299" w:rsidRPr="00A24617" w:rsidRDefault="00F07299" w:rsidP="000B56C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24617">
        <w:rPr>
          <w:rFonts w:ascii="Times New Roman" w:hAnsi="Times New Roman"/>
          <w:sz w:val="28"/>
          <w:szCs w:val="28"/>
          <w:lang w:val="uk-UA"/>
        </w:rPr>
        <w:t>Контроль за виконанням наказу покладаю на заступник</w:t>
      </w:r>
      <w:r w:rsidR="002E516C">
        <w:rPr>
          <w:rFonts w:ascii="Times New Roman" w:hAnsi="Times New Roman"/>
          <w:sz w:val="28"/>
          <w:szCs w:val="28"/>
          <w:lang w:val="uk-UA"/>
        </w:rPr>
        <w:t>ів</w:t>
      </w:r>
      <w:r w:rsidRPr="00A24617">
        <w:rPr>
          <w:rFonts w:ascii="Times New Roman" w:hAnsi="Times New Roman"/>
          <w:sz w:val="28"/>
          <w:szCs w:val="28"/>
          <w:lang w:val="uk-UA"/>
        </w:rPr>
        <w:t xml:space="preserve"> директора з </w:t>
      </w:r>
      <w:proofErr w:type="spellStart"/>
      <w:r w:rsidRPr="00A24617">
        <w:rPr>
          <w:rFonts w:ascii="Times New Roman" w:hAnsi="Times New Roman"/>
          <w:sz w:val="28"/>
          <w:szCs w:val="28"/>
          <w:lang w:val="uk-UA"/>
        </w:rPr>
        <w:t>навчально-</w:t>
      </w:r>
      <w:proofErr w:type="spellEnd"/>
      <w:r w:rsidRPr="00A24617">
        <w:rPr>
          <w:rFonts w:ascii="Times New Roman" w:hAnsi="Times New Roman"/>
          <w:sz w:val="28"/>
          <w:szCs w:val="28"/>
          <w:lang w:val="uk-UA"/>
        </w:rPr>
        <w:t xml:space="preserve"> виховної роботи </w:t>
      </w:r>
      <w:proofErr w:type="spellStart"/>
      <w:r w:rsidR="000B56C0">
        <w:rPr>
          <w:rFonts w:ascii="Times New Roman" w:hAnsi="Times New Roman"/>
          <w:sz w:val="28"/>
          <w:szCs w:val="28"/>
          <w:lang w:val="uk-UA"/>
        </w:rPr>
        <w:t>Ілляшенко</w:t>
      </w:r>
      <w:proofErr w:type="spellEnd"/>
      <w:r w:rsidR="000B56C0">
        <w:rPr>
          <w:rFonts w:ascii="Times New Roman" w:hAnsi="Times New Roman"/>
          <w:sz w:val="28"/>
          <w:szCs w:val="28"/>
          <w:lang w:val="uk-UA"/>
        </w:rPr>
        <w:t xml:space="preserve"> Н.А.</w:t>
      </w:r>
      <w:r w:rsidR="002E516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E516C">
        <w:rPr>
          <w:rFonts w:ascii="Times New Roman" w:hAnsi="Times New Roman"/>
          <w:sz w:val="28"/>
          <w:szCs w:val="28"/>
          <w:lang w:val="uk-UA"/>
        </w:rPr>
        <w:t>Недєлкову</w:t>
      </w:r>
      <w:proofErr w:type="spellEnd"/>
      <w:r w:rsidR="002E516C">
        <w:rPr>
          <w:rFonts w:ascii="Times New Roman" w:hAnsi="Times New Roman"/>
          <w:sz w:val="28"/>
          <w:szCs w:val="28"/>
          <w:lang w:val="uk-UA"/>
        </w:rPr>
        <w:t xml:space="preserve"> О.Г.</w:t>
      </w:r>
    </w:p>
    <w:p w:rsidR="00F07299" w:rsidRPr="00A24617" w:rsidRDefault="00F07299" w:rsidP="000B56C0">
      <w:pPr>
        <w:pStyle w:val="a5"/>
        <w:spacing w:after="0"/>
        <w:ind w:left="5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7299" w:rsidRPr="00A24617" w:rsidRDefault="00F07299" w:rsidP="00F07299">
      <w:pPr>
        <w:pStyle w:val="a5"/>
        <w:spacing w:after="0"/>
        <w:ind w:left="525"/>
        <w:rPr>
          <w:rFonts w:ascii="Times New Roman" w:hAnsi="Times New Roman"/>
          <w:sz w:val="28"/>
          <w:szCs w:val="28"/>
          <w:lang w:val="uk-UA"/>
        </w:rPr>
      </w:pPr>
    </w:p>
    <w:p w:rsidR="00F07299" w:rsidRPr="002E2C86" w:rsidRDefault="00F07299" w:rsidP="000B56C0">
      <w:pPr>
        <w:ind w:firstLine="165"/>
        <w:jc w:val="both"/>
        <w:rPr>
          <w:sz w:val="28"/>
          <w:szCs w:val="28"/>
          <w:lang w:val="en-US"/>
        </w:rPr>
      </w:pPr>
      <w:r w:rsidRPr="00A24617">
        <w:rPr>
          <w:sz w:val="28"/>
          <w:szCs w:val="28"/>
          <w:lang w:val="uk-UA"/>
        </w:rPr>
        <w:t xml:space="preserve">Директор школи                                        </w:t>
      </w:r>
      <w:r w:rsidR="000B56C0">
        <w:rPr>
          <w:sz w:val="28"/>
          <w:szCs w:val="28"/>
          <w:lang w:val="uk-UA"/>
        </w:rPr>
        <w:t>Володимир  ПЕДЧЕНКО</w:t>
      </w:r>
    </w:p>
    <w:p w:rsidR="00301F32" w:rsidRPr="00301F32" w:rsidRDefault="00301F32">
      <w:pPr>
        <w:spacing w:line="360" w:lineRule="auto"/>
        <w:ind w:firstLine="900"/>
        <w:jc w:val="right"/>
        <w:rPr>
          <w:sz w:val="28"/>
          <w:szCs w:val="28"/>
          <w:lang w:val="uk-UA"/>
        </w:rPr>
      </w:pPr>
    </w:p>
    <w:sectPr w:rsidR="00301F32" w:rsidRPr="00301F32" w:rsidSect="000B56C0">
      <w:pgSz w:w="11906" w:h="16838"/>
      <w:pgMar w:top="540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2FA"/>
    <w:multiLevelType w:val="hybridMultilevel"/>
    <w:tmpl w:val="22185932"/>
    <w:lvl w:ilvl="0" w:tplc="26A26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CB49C8"/>
    <w:multiLevelType w:val="multilevel"/>
    <w:tmpl w:val="B428FD12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736AD"/>
    <w:rsid w:val="00033626"/>
    <w:rsid w:val="000B56C0"/>
    <w:rsid w:val="000D6F3F"/>
    <w:rsid w:val="000E42F9"/>
    <w:rsid w:val="00133AAF"/>
    <w:rsid w:val="001428D4"/>
    <w:rsid w:val="001453EA"/>
    <w:rsid w:val="00175143"/>
    <w:rsid w:val="0021384F"/>
    <w:rsid w:val="00215B97"/>
    <w:rsid w:val="002559D3"/>
    <w:rsid w:val="002B336D"/>
    <w:rsid w:val="002E2C86"/>
    <w:rsid w:val="002E516C"/>
    <w:rsid w:val="00301F32"/>
    <w:rsid w:val="00346229"/>
    <w:rsid w:val="003736AD"/>
    <w:rsid w:val="003A7ABB"/>
    <w:rsid w:val="003B0764"/>
    <w:rsid w:val="003B2777"/>
    <w:rsid w:val="003F3B5D"/>
    <w:rsid w:val="003F46A5"/>
    <w:rsid w:val="00462366"/>
    <w:rsid w:val="004D7E21"/>
    <w:rsid w:val="005D633A"/>
    <w:rsid w:val="006B773F"/>
    <w:rsid w:val="006D6DDB"/>
    <w:rsid w:val="006E159B"/>
    <w:rsid w:val="007158CE"/>
    <w:rsid w:val="00744A74"/>
    <w:rsid w:val="00797E9D"/>
    <w:rsid w:val="007A4877"/>
    <w:rsid w:val="007F631A"/>
    <w:rsid w:val="008626DB"/>
    <w:rsid w:val="00881543"/>
    <w:rsid w:val="008A6522"/>
    <w:rsid w:val="00926F58"/>
    <w:rsid w:val="00A24617"/>
    <w:rsid w:val="00A34C63"/>
    <w:rsid w:val="00A65407"/>
    <w:rsid w:val="00AF721E"/>
    <w:rsid w:val="00B15C5C"/>
    <w:rsid w:val="00B21469"/>
    <w:rsid w:val="00C02654"/>
    <w:rsid w:val="00C511DD"/>
    <w:rsid w:val="00C67792"/>
    <w:rsid w:val="00C704CD"/>
    <w:rsid w:val="00CB32A5"/>
    <w:rsid w:val="00CE16EA"/>
    <w:rsid w:val="00CE3FDA"/>
    <w:rsid w:val="00D42104"/>
    <w:rsid w:val="00D75724"/>
    <w:rsid w:val="00DA183F"/>
    <w:rsid w:val="00DA7C55"/>
    <w:rsid w:val="00DD16A5"/>
    <w:rsid w:val="00DE06EA"/>
    <w:rsid w:val="00E11A22"/>
    <w:rsid w:val="00E54BF3"/>
    <w:rsid w:val="00E674B2"/>
    <w:rsid w:val="00E8088A"/>
    <w:rsid w:val="00EC19DE"/>
    <w:rsid w:val="00F07299"/>
    <w:rsid w:val="00F366DB"/>
    <w:rsid w:val="00F41A44"/>
    <w:rsid w:val="00FC2E0A"/>
    <w:rsid w:val="00FE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6A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E9D"/>
    <w:rPr>
      <w:rFonts w:ascii="Calibri" w:hAnsi="Calibri"/>
      <w:sz w:val="22"/>
      <w:szCs w:val="22"/>
      <w:lang w:val="ru-RU" w:eastAsia="ru-RU"/>
    </w:rPr>
  </w:style>
  <w:style w:type="paragraph" w:customStyle="1" w:styleId="a4">
    <w:name w:val="Обычный + По ширине"/>
    <w:basedOn w:val="a"/>
    <w:rsid w:val="003B0764"/>
    <w:pPr>
      <w:jc w:val="both"/>
    </w:pPr>
    <w:rPr>
      <w:lang w:val="uk-UA"/>
    </w:rPr>
  </w:style>
  <w:style w:type="paragraph" w:styleId="a5">
    <w:name w:val="List Paragraph"/>
    <w:basedOn w:val="a"/>
    <w:uiPriority w:val="34"/>
    <w:qFormat/>
    <w:rsid w:val="00F07299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ssagecontactdisplay">
    <w:name w:val="messagecontactdisplay"/>
    <w:basedOn w:val="a0"/>
    <w:rsid w:val="00C511DD"/>
  </w:style>
  <w:style w:type="paragraph" w:styleId="a6">
    <w:name w:val="Balloon Text"/>
    <w:basedOn w:val="a"/>
    <w:link w:val="a7"/>
    <w:rsid w:val="00E80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8088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Админ</cp:lastModifiedBy>
  <cp:revision>4</cp:revision>
  <cp:lastPrinted>2021-02-11T12:00:00Z</cp:lastPrinted>
  <dcterms:created xsi:type="dcterms:W3CDTF">2021-02-11T11:51:00Z</dcterms:created>
  <dcterms:modified xsi:type="dcterms:W3CDTF">2021-02-11T12:00:00Z</dcterms:modified>
</cp:coreProperties>
</file>